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F8" w:rsidRDefault="00AD5AF8" w:rsidP="00AD5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«Утверждаю»</w:t>
      </w:r>
    </w:p>
    <w:p w:rsidR="00AD5AF8" w:rsidRDefault="00AD5AF8" w:rsidP="00AD5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 МБОУ «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Соттинская</w:t>
      </w:r>
      <w:proofErr w:type="spellEnd"/>
    </w:p>
    <w:p w:rsidR="00AD5AF8" w:rsidRDefault="00AD5AF8" w:rsidP="00AD5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 общеобразовательная школа»</w:t>
      </w:r>
    </w:p>
    <w:p w:rsidR="00AD5AF8" w:rsidRDefault="00AD5AF8" w:rsidP="00AD5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Петухова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И.М.</w:t>
      </w:r>
    </w:p>
    <w:p w:rsidR="00AD5AF8" w:rsidRDefault="00AD5AF8" w:rsidP="00AD5A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85D34">
        <w:rPr>
          <w:rFonts w:ascii="Times New Roman" w:eastAsia="Times New Roman" w:hAnsi="Times New Roman"/>
          <w:sz w:val="24"/>
          <w:szCs w:val="24"/>
          <w:lang w:eastAsia="ru-RU"/>
        </w:rPr>
        <w:t>«___» ____________</w:t>
      </w:r>
      <w:r w:rsidR="00501DE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DF28A6" w:rsidRDefault="00AD5AF8" w:rsidP="00AD5A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AE10E3" w:rsidRDefault="00AD5AF8" w:rsidP="00AD5A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Годовой календарный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</w:t>
      </w:r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p w:rsidR="00AD5AF8" w:rsidRPr="00AE10E3" w:rsidRDefault="00AD5AF8" w:rsidP="00AD5A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МБОУ «</w:t>
      </w:r>
      <w:proofErr w:type="spellStart"/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>Соттинская</w:t>
      </w:r>
      <w:proofErr w:type="spellEnd"/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</w:t>
      </w:r>
    </w:p>
    <w:p w:rsidR="00AD5AF8" w:rsidRPr="00AE10E3" w:rsidRDefault="00AD5AF8" w:rsidP="00AD5A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школа» </w:t>
      </w:r>
    </w:p>
    <w:p w:rsidR="00AD5AF8" w:rsidRPr="00AE10E3" w:rsidRDefault="00AD5AF8" w:rsidP="00AD5AF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01DE7">
        <w:rPr>
          <w:rFonts w:ascii="Times New Roman" w:eastAsia="Times New Roman" w:hAnsi="Times New Roman"/>
          <w:b/>
          <w:sz w:val="28"/>
          <w:szCs w:val="28"/>
          <w:lang w:eastAsia="ru-RU"/>
        </w:rPr>
        <w:t>2018-2019</w:t>
      </w:r>
      <w:r w:rsidRPr="00AE10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AD5AF8" w:rsidRPr="00DF28A6" w:rsidRDefault="00AD5AF8" w:rsidP="00AD5AF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D5AF8" w:rsidRPr="00DF28A6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9C77D5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5AF8" w:rsidRPr="00053C50" w:rsidRDefault="00AD5AF8" w:rsidP="00C96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Годовой календарный учебный график </w:t>
      </w:r>
    </w:p>
    <w:p w:rsidR="00AD5AF8" w:rsidRPr="00053C50" w:rsidRDefault="00AD5AF8" w:rsidP="00C96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05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Соттинская</w:t>
      </w:r>
      <w:proofErr w:type="spellEnd"/>
      <w:r w:rsidRPr="0005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AD5AF8" w:rsidRPr="00053C50" w:rsidRDefault="00501DE7" w:rsidP="00C96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2018</w:t>
      </w:r>
      <w:r w:rsidR="00AD5A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AD5A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D5AF8" w:rsidRPr="00053C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="00AD5AF8" w:rsidRPr="0005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AD5AF8" w:rsidRPr="00053C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D5AF8" w:rsidRPr="00053C50" w:rsidRDefault="00AD5AF8" w:rsidP="00C967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466545" w:rsidRDefault="00AD5AF8" w:rsidP="00C9675C">
      <w:pPr>
        <w:numPr>
          <w:ilvl w:val="0"/>
          <w:numId w:val="4"/>
        </w:numPr>
        <w:spacing w:after="0" w:line="240" w:lineRule="auto"/>
        <w:ind w:left="709" w:hanging="567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Продолжительность учебного года  в  МБОУ «</w:t>
      </w:r>
      <w:proofErr w:type="spellStart"/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Соттинская</w:t>
      </w:r>
      <w:proofErr w:type="spellEnd"/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средняя общеобразовательная школа»:</w:t>
      </w:r>
    </w:p>
    <w:p w:rsidR="00AD5AF8" w:rsidRPr="00053C50" w:rsidRDefault="00AD5AF8" w:rsidP="00C9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ачало </w:t>
      </w:r>
      <w:r w:rsidR="00501DE7">
        <w:rPr>
          <w:rFonts w:ascii="Times New Roman" w:eastAsia="Times New Roman" w:hAnsi="Times New Roman"/>
          <w:sz w:val="24"/>
          <w:szCs w:val="24"/>
          <w:lang w:eastAsia="ru-RU"/>
        </w:rPr>
        <w:t>учебного года – 01.09.2018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г; </w:t>
      </w:r>
    </w:p>
    <w:p w:rsidR="00AD5AF8" w:rsidRPr="00053C50" w:rsidRDefault="00AD5AF8" w:rsidP="00C96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AD5AF8" w:rsidRPr="00053C50" w:rsidRDefault="00AD5AF8" w:rsidP="00C96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в 1-х классах – 33 недели;</w:t>
      </w:r>
    </w:p>
    <w:p w:rsidR="00AD5AF8" w:rsidRPr="00053C50" w:rsidRDefault="00AD5AF8" w:rsidP="00C96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во 2-4 классах – 34 недели; </w:t>
      </w:r>
    </w:p>
    <w:p w:rsidR="00AD5AF8" w:rsidRPr="00053C50" w:rsidRDefault="00AD5AF8" w:rsidP="00C96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5-11 кассах – 35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недели; </w:t>
      </w:r>
    </w:p>
    <w:p w:rsidR="00AD5AF8" w:rsidRPr="00053C50" w:rsidRDefault="00AD5AF8" w:rsidP="00C967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35 неделя – В конце учебного года 35-я неделя предусмотрена на проведение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водной аттестации в 5-8, 10 классах; 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в 9, 11 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ассах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итоговая аттестация по срокам, утвержденным Министерством образования и науки РФ на данный учебный год.</w:t>
      </w:r>
    </w:p>
    <w:p w:rsidR="00AD5AF8" w:rsidRPr="00466545" w:rsidRDefault="00AD5AF8" w:rsidP="00C96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Регламентирование образовательного процесса на </w:t>
      </w:r>
      <w:r w:rsidRPr="00466545">
        <w:rPr>
          <w:rFonts w:ascii="Times New Roman" w:hAnsi="Times New Roman"/>
          <w:i/>
          <w:sz w:val="24"/>
          <w:szCs w:val="24"/>
          <w:u w:val="single"/>
        </w:rPr>
        <w:t>учебный</w:t>
      </w:r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год.</w:t>
      </w:r>
    </w:p>
    <w:p w:rsidR="00AD5AF8" w:rsidRDefault="00AD5AF8" w:rsidP="00C967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AF8" w:rsidRPr="00033AB1" w:rsidRDefault="00AD5AF8" w:rsidP="00C9675C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делится на четверти.</w:t>
      </w:r>
    </w:p>
    <w:p w:rsidR="00AD5AF8" w:rsidRPr="00466545" w:rsidRDefault="00AD5AF8" w:rsidP="00C967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Регламентирование образовательного процесса на неделю</w:t>
      </w:r>
      <w:r w:rsidRPr="004665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D5AF8" w:rsidRPr="00FA3C0B" w:rsidRDefault="00AD5AF8" w:rsidP="00C9675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C0B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рабочей недели: 6-дневная рабочая неделя.</w:t>
      </w:r>
    </w:p>
    <w:p w:rsidR="00AD5AF8" w:rsidRPr="00466545" w:rsidRDefault="00AD5AF8" w:rsidP="00C967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665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Регламентирование образовательного процесса в день:</w:t>
      </w:r>
    </w:p>
    <w:p w:rsidR="00AD5AF8" w:rsidRDefault="00AD5AF8" w:rsidP="00C9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в 1 смену.</w:t>
      </w:r>
    </w:p>
    <w:p w:rsidR="00AD5AF8" w:rsidRDefault="00AD5AF8" w:rsidP="00C9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AD5AF8" w:rsidRDefault="00AD5AF8" w:rsidP="00C9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-учебные занятия проводятся по 5-дневной учебной неделе.</w:t>
      </w:r>
    </w:p>
    <w:p w:rsidR="00AD5AF8" w:rsidRDefault="00AD5AF8" w:rsidP="00C9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-использование «ступенчатого»  режима обучения в первом полугодии (в сентябре-декабре уроки по 35 минут, январь-май – по 4 урока по 45 минут)</w:t>
      </w:r>
    </w:p>
    <w:p w:rsidR="00AD5AF8" w:rsidRPr="00053C50" w:rsidRDefault="00AD5AF8" w:rsidP="00C9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-дополнительные недельные каникулы с 19.02 2016 по 25.02.2017 в количестве 7</w:t>
      </w:r>
      <w:r w:rsidRPr="004665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дней.</w:t>
      </w:r>
    </w:p>
    <w:p w:rsidR="00AD5AF8" w:rsidRPr="00053C50" w:rsidRDefault="00AD5AF8" w:rsidP="00C96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урока: </w:t>
      </w:r>
    </w:p>
    <w:p w:rsidR="00AD5AF8" w:rsidRPr="00053C50" w:rsidRDefault="00AD5AF8" w:rsidP="00C9675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1 класс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 минут, из них 10 минут отводится на динамическую паузу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D5AF8" w:rsidRDefault="00AD5AF8" w:rsidP="00C9675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2-4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– 45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5AF8" w:rsidRPr="00053C50" w:rsidRDefault="00AD5AF8" w:rsidP="00C9675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5-11классы - занятия по 30 минут.</w:t>
      </w:r>
    </w:p>
    <w:p w:rsidR="00AD5AF8" w:rsidRDefault="00AD5AF8" w:rsidP="00C9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C96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C967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Default="00AD5AF8" w:rsidP="00C967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384"/>
        <w:gridCol w:w="41"/>
        <w:gridCol w:w="567"/>
        <w:gridCol w:w="739"/>
        <w:gridCol w:w="112"/>
        <w:gridCol w:w="1276"/>
        <w:gridCol w:w="969"/>
        <w:gridCol w:w="590"/>
        <w:gridCol w:w="142"/>
        <w:gridCol w:w="1559"/>
        <w:gridCol w:w="90"/>
        <w:gridCol w:w="233"/>
        <w:gridCol w:w="810"/>
        <w:gridCol w:w="739"/>
        <w:gridCol w:w="622"/>
        <w:gridCol w:w="1377"/>
        <w:gridCol w:w="1349"/>
      </w:tblGrid>
      <w:tr w:rsidR="00AD5AF8" w:rsidRPr="005223F1" w:rsidTr="00CD7DC6">
        <w:trPr>
          <w:gridAfter w:val="1"/>
          <w:wAfter w:w="1349" w:type="dxa"/>
          <w:trHeight w:val="614"/>
        </w:trPr>
        <w:tc>
          <w:tcPr>
            <w:tcW w:w="1670" w:type="dxa"/>
            <w:gridSpan w:val="2"/>
            <w:shd w:val="clear" w:color="auto" w:fill="FFFFFF"/>
          </w:tcPr>
          <w:p w:rsidR="00AD5AF8" w:rsidRPr="005223F1" w:rsidRDefault="00AD5AF8" w:rsidP="00C967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  <w:gridSpan w:val="12"/>
            <w:shd w:val="clear" w:color="auto" w:fill="FFFFFF"/>
          </w:tcPr>
          <w:p w:rsidR="00AD5AF8" w:rsidRPr="005223F1" w:rsidRDefault="000A4287" w:rsidP="00C9675C">
            <w:pPr>
              <w:spacing w:after="0" w:line="240" w:lineRule="auto"/>
              <w:ind w:left="1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Продолжительность 2018-2019</w:t>
            </w:r>
            <w:r w:rsidR="00AD5AF8" w:rsidRPr="0052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738" w:type="dxa"/>
            <w:gridSpan w:val="3"/>
            <w:shd w:val="clear" w:color="auto" w:fill="FFFFFF"/>
          </w:tcPr>
          <w:p w:rsidR="00AD5AF8" w:rsidRPr="005223F1" w:rsidRDefault="00AD5AF8" w:rsidP="00C967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D5AF8" w:rsidRPr="005223F1" w:rsidTr="00CD7DC6">
        <w:trPr>
          <w:trHeight w:val="408"/>
        </w:trPr>
        <w:tc>
          <w:tcPr>
            <w:tcW w:w="7755" w:type="dxa"/>
            <w:gridSpan w:val="12"/>
            <w:shd w:val="clear" w:color="auto" w:fill="FFFFFF"/>
          </w:tcPr>
          <w:p w:rsidR="00AD5AF8" w:rsidRPr="005223F1" w:rsidRDefault="00AD5AF8" w:rsidP="00FA3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  <w:r w:rsidR="000A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 - 1 сентября 2018</w:t>
            </w:r>
            <w:r w:rsidRPr="0052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04" w:type="dxa"/>
            <w:gridSpan w:val="4"/>
            <w:shd w:val="clear" w:color="auto" w:fill="FFFFFF"/>
          </w:tcPr>
          <w:p w:rsidR="00AD5AF8" w:rsidRPr="005223F1" w:rsidRDefault="00AD5AF8" w:rsidP="00FA3C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2"/>
            <w:shd w:val="clear" w:color="auto" w:fill="FFFFFF"/>
          </w:tcPr>
          <w:p w:rsidR="00AD5AF8" w:rsidRPr="005223F1" w:rsidRDefault="00AD5AF8" w:rsidP="00FA3C0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AD5AF8" w:rsidRPr="005223F1" w:rsidTr="00CD7DC6">
        <w:trPr>
          <w:trHeight w:val="403"/>
        </w:trPr>
        <w:tc>
          <w:tcPr>
            <w:tcW w:w="12885" w:type="dxa"/>
            <w:gridSpan w:val="18"/>
            <w:shd w:val="clear" w:color="auto" w:fill="FFFFFF"/>
          </w:tcPr>
          <w:p w:rsidR="00AD5AF8" w:rsidRPr="005223F1" w:rsidRDefault="00AD5AF8" w:rsidP="00FA3C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учебного год</w:t>
            </w:r>
            <w:r w:rsidR="000A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2-8, 10 классы - 31 мая 2019</w:t>
            </w:r>
            <w:r w:rsidRPr="0052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A4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 в 1,9,11 классы - 24 мая 2019</w:t>
            </w:r>
            <w:r w:rsidRPr="0052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D5AF8" w:rsidRPr="005223F1" w:rsidTr="00CD7DC6">
        <w:trPr>
          <w:gridAfter w:val="1"/>
          <w:wAfter w:w="1349" w:type="dxa"/>
          <w:trHeight w:val="605"/>
        </w:trPr>
        <w:tc>
          <w:tcPr>
            <w:tcW w:w="227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AD5AF8" w:rsidRDefault="00AD5AF8" w:rsidP="00CD7DC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должительность учебных четвертей</w:t>
            </w:r>
          </w:p>
          <w:p w:rsidR="00AD5AF8" w:rsidRPr="006625FC" w:rsidRDefault="00AD5AF8" w:rsidP="00CD7DC6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  <w:p w:rsidR="00AD5AF8" w:rsidRPr="008E014B" w:rsidRDefault="00AD5AF8" w:rsidP="00CD7DC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gridSpan w:val="4"/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AB1">
              <w:rPr>
                <w:rFonts w:ascii="Times New Roman" w:eastAsia="Times New Roman" w:hAnsi="Times New Roman"/>
                <w:b/>
                <w:lang w:eastAsia="ru-RU"/>
              </w:rPr>
              <w:t>Месяцы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033AB1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Учебные дни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Количество недель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Праздничные дни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Продолжение каникул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0A4287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4 недели</w:t>
            </w:r>
            <w:r w:rsidR="000A4287">
              <w:rPr>
                <w:rFonts w:ascii="Times New Roman" w:eastAsia="Times New Roman" w:hAnsi="Times New Roman"/>
                <w:lang w:eastAsia="ru-RU"/>
              </w:rPr>
              <w:t>+1</w:t>
            </w:r>
            <w:r w:rsidRPr="005223F1"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0A4287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4 недели</w:t>
            </w:r>
            <w:r>
              <w:rPr>
                <w:rFonts w:ascii="Times New Roman" w:eastAsia="Times New Roman" w:hAnsi="Times New Roman"/>
                <w:lang w:eastAsia="ru-RU"/>
              </w:rPr>
              <w:t>+2</w:t>
            </w:r>
            <w:r w:rsidRPr="005223F1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lang w:eastAsia="ru-RU"/>
              </w:rPr>
              <w:t>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0A4287" w:rsidRDefault="000A4287" w:rsidP="00CD7DC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0A4287">
              <w:rPr>
                <w:rFonts w:ascii="Times New Roman" w:eastAsia="Arial Unicode MS" w:hAnsi="Times New Roman"/>
                <w:color w:val="000000"/>
                <w:lang w:eastAsia="ru-RU"/>
              </w:rPr>
              <w:t>29.10-04.11.2018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0A4287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7 дней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0A4287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8 недель+</w:t>
            </w:r>
            <w:r w:rsidR="000A4287" w:rsidRPr="00FA3C0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 xml:space="preserve"> дня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trHeight w:val="562"/>
        </w:trPr>
        <w:tc>
          <w:tcPr>
            <w:tcW w:w="95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6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 четверть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AB1">
              <w:rPr>
                <w:rFonts w:ascii="Times New Roman" w:eastAsia="Times New Roman" w:hAnsi="Times New Roman"/>
                <w:b/>
                <w:lang w:eastAsia="ru-RU"/>
              </w:rPr>
              <w:t>Месяцы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033AB1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Учебные дни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Количество недель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Праздничные дни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Продолжение каникул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0A4287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A4287">
              <w:rPr>
                <w:rFonts w:ascii="Times New Roman" w:eastAsia="Times New Roman" w:hAnsi="Times New Roman"/>
                <w:lang w:eastAsia="ru-RU"/>
              </w:rPr>
              <w:t>3</w:t>
            </w:r>
            <w:r w:rsidRPr="005223F1">
              <w:rPr>
                <w:rFonts w:ascii="Times New Roman" w:eastAsia="Times New Roman" w:hAnsi="Times New Roman"/>
                <w:lang w:eastAsia="ru-RU"/>
              </w:rPr>
              <w:t>недели</w:t>
            </w:r>
            <w:r w:rsidR="000A4287">
              <w:rPr>
                <w:rFonts w:ascii="Times New Roman" w:eastAsia="Times New Roman" w:hAnsi="Times New Roman"/>
                <w:lang w:eastAsia="ru-RU"/>
              </w:rPr>
              <w:t>+5</w:t>
            </w:r>
            <w:r>
              <w:rPr>
                <w:rFonts w:ascii="Times New Roman" w:eastAsia="Times New Roman" w:hAnsi="Times New Roman"/>
                <w:lang w:eastAsia="ru-RU"/>
              </w:rPr>
              <w:t>дн</w:t>
            </w:r>
            <w:r w:rsidR="000A4287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0A4287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ноября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0A4287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29.10-04.10.2018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bookmarkStart w:id="0" w:name="_GoBack"/>
        <w:bookmarkEnd w:id="0"/>
      </w:tr>
      <w:tr w:rsidR="00AD5AF8" w:rsidRPr="00E75499" w:rsidTr="00CD7DC6">
        <w:trPr>
          <w:gridAfter w:val="1"/>
          <w:wAfter w:w="1349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0A4287" w:rsidP="000A4287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D5AF8">
              <w:rPr>
                <w:rFonts w:ascii="Times New Roman" w:eastAsia="Times New Roman" w:hAnsi="Times New Roman"/>
                <w:lang w:eastAsia="ru-RU"/>
              </w:rPr>
              <w:t xml:space="preserve"> недели+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5AF8" w:rsidRPr="00E75499"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0A4287" w:rsidP="000A4287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AD5AF8" w:rsidRPr="00E75499">
              <w:rPr>
                <w:rFonts w:ascii="Times New Roman" w:eastAsia="Times New Roman" w:hAnsi="Times New Roman"/>
                <w:lang w:eastAsia="ru-RU"/>
              </w:rPr>
              <w:t>.12.-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>.01.201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14 дней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0A4287" w:rsidRPr="00FA3C0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0A4287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8 недель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trHeight w:val="562"/>
        </w:trPr>
        <w:tc>
          <w:tcPr>
            <w:tcW w:w="95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Default="00AD5AF8" w:rsidP="00CD7DC6">
            <w:pPr>
              <w:spacing w:after="0" w:line="240" w:lineRule="auto"/>
              <w:ind w:left="160"/>
              <w:rPr>
                <w:rFonts w:ascii="Times New Roman" w:eastAsia="Times New Roman" w:hAnsi="Times New Roman"/>
                <w:lang w:eastAsia="ru-RU"/>
              </w:rPr>
            </w:pPr>
          </w:p>
          <w:p w:rsidR="00AD5AF8" w:rsidRPr="005223F1" w:rsidRDefault="00AD5AF8" w:rsidP="00CD7DC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3 четверть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AB1">
              <w:rPr>
                <w:rFonts w:ascii="Times New Roman" w:eastAsia="Times New Roman" w:hAnsi="Times New Roman"/>
                <w:b/>
                <w:lang w:eastAsia="ru-RU"/>
              </w:rPr>
              <w:t>Месяцы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033AB1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Учебные дни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Количество недель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Праздничные дни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Продолжение каникул</w:t>
            </w:r>
          </w:p>
        </w:tc>
        <w:tc>
          <w:tcPr>
            <w:tcW w:w="1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Январь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1</w:t>
            </w:r>
            <w:r w:rsidR="0072664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726643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 xml:space="preserve"> недели</w:t>
            </w:r>
            <w:r w:rsidR="00FA3C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+ 4</w:t>
            </w:r>
            <w:r w:rsidR="00AD5AF8" w:rsidRPr="00E75499">
              <w:rPr>
                <w:rFonts w:ascii="Times New Roman" w:eastAsia="Times New Roman" w:hAnsi="Times New Roman"/>
                <w:lang w:eastAsia="ru-RU"/>
              </w:rPr>
              <w:t xml:space="preserve"> дня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1-8 января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31.12-13.01.2019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14 дней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55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</w:t>
            </w:r>
            <w:r w:rsidR="00FA3C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 xml:space="preserve"> недели</w:t>
            </w:r>
            <w:r>
              <w:rPr>
                <w:rFonts w:ascii="Times New Roman" w:eastAsia="Times New Roman" w:hAnsi="Times New Roman"/>
                <w:lang w:eastAsia="ru-RU"/>
              </w:rPr>
              <w:t>+5 дней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23 февраля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78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18.02.-24.02.2019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 xml:space="preserve"> для 1-классников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7 дней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FA3C0B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недели+1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lang w:eastAsia="ru-RU"/>
              </w:rPr>
              <w:t>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8 марта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FA3C0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AD5AF8">
              <w:rPr>
                <w:rFonts w:ascii="Times New Roman" w:eastAsia="Times New Roman" w:hAnsi="Times New Roman"/>
                <w:lang w:eastAsia="ru-RU"/>
              </w:rPr>
              <w:t>.03.-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5AF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.03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9 дней</w:t>
            </w: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1"/>
          <w:wAfter w:w="1349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FA3C0B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9 недель+4</w:t>
            </w:r>
            <w:r w:rsidR="00AD5AF8" w:rsidRPr="00FA3C0B">
              <w:rPr>
                <w:rFonts w:ascii="Times New Roman" w:eastAsia="Times New Roman" w:hAnsi="Times New Roman"/>
                <w:b/>
                <w:lang w:eastAsia="ru-RU"/>
              </w:rPr>
              <w:t xml:space="preserve"> дн</w:t>
            </w: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trHeight w:val="562"/>
        </w:trPr>
        <w:tc>
          <w:tcPr>
            <w:tcW w:w="953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Default="00AD5AF8" w:rsidP="00CD7DC6">
            <w:pPr>
              <w:spacing w:after="0" w:line="240" w:lineRule="auto"/>
              <w:ind w:left="726"/>
              <w:rPr>
                <w:rFonts w:ascii="Times New Roman" w:eastAsia="Times New Roman" w:hAnsi="Times New Roman"/>
                <w:lang w:eastAsia="ru-RU"/>
              </w:rPr>
            </w:pPr>
          </w:p>
          <w:p w:rsidR="00AD5AF8" w:rsidRPr="00E75499" w:rsidRDefault="00AD5AF8" w:rsidP="00CD7DC6">
            <w:pPr>
              <w:spacing w:after="0" w:line="240" w:lineRule="auto"/>
              <w:ind w:left="7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4 четверть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AF8" w:rsidRPr="00E75499" w:rsidTr="00CD7DC6">
        <w:trPr>
          <w:gridAfter w:val="3"/>
          <w:wAfter w:w="3348" w:type="dxa"/>
          <w:trHeight w:val="2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AB1">
              <w:rPr>
                <w:rFonts w:ascii="Times New Roman" w:eastAsia="Times New Roman" w:hAnsi="Times New Roman"/>
                <w:b/>
                <w:lang w:eastAsia="ru-RU"/>
              </w:rPr>
              <w:t>Месяцы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033AB1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Учебные дни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Количество недель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Праздничные дни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Продолжение каникул</w:t>
            </w:r>
          </w:p>
        </w:tc>
      </w:tr>
      <w:tr w:rsidR="00AD5AF8" w:rsidRPr="00E75499" w:rsidTr="00CD7DC6">
        <w:trPr>
          <w:gridAfter w:val="3"/>
          <w:wAfter w:w="3348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недели+1</w:t>
            </w:r>
            <w:r w:rsidRPr="005223F1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lang w:eastAsia="ru-RU"/>
              </w:rPr>
              <w:t>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27 апреля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gridAfter w:val="3"/>
          <w:wAfter w:w="3348" w:type="dxa"/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</w:t>
            </w:r>
            <w:r w:rsidR="00FA3C0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недели+1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lang w:eastAsia="ru-RU"/>
              </w:rPr>
              <w:t>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>9 мая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gridAfter w:val="3"/>
          <w:wAfter w:w="3348" w:type="dxa"/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FA3C0B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8 недель</w:t>
            </w:r>
            <w:r w:rsidR="00FA3C0B" w:rsidRPr="00FA3C0B">
              <w:rPr>
                <w:rFonts w:ascii="Times New Roman" w:eastAsia="Times New Roman" w:hAnsi="Times New Roman"/>
                <w:b/>
                <w:lang w:eastAsia="ru-RU"/>
              </w:rPr>
              <w:t>+2 дня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FA3C0B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01.06.-</w:t>
            </w:r>
            <w:r w:rsidR="00FA3C0B" w:rsidRPr="00FA3C0B">
              <w:rPr>
                <w:rFonts w:ascii="Times New Roman" w:eastAsia="Times New Roman" w:hAnsi="Times New Roman"/>
                <w:b/>
                <w:lang w:eastAsia="ru-RU"/>
              </w:rPr>
              <w:t>01.09.</w:t>
            </w:r>
            <w:r w:rsidRPr="00FA3C0B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FA3C0B" w:rsidRPr="00FA3C0B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FA3C0B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trHeight w:val="557"/>
        </w:trPr>
        <w:tc>
          <w:tcPr>
            <w:tcW w:w="30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Итого </w:t>
            </w:r>
            <w:r w:rsidRPr="005223F1">
              <w:rPr>
                <w:rFonts w:ascii="Times New Roman" w:eastAsia="Times New Roman" w:hAnsi="Times New Roman"/>
                <w:lang w:eastAsia="ru-RU"/>
              </w:rPr>
              <w:t>за учебный год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AD5AF8" w:rsidRPr="00E75499" w:rsidTr="00CD7DC6">
        <w:trPr>
          <w:gridAfter w:val="7"/>
          <w:wAfter w:w="5220" w:type="dxa"/>
          <w:trHeight w:val="283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AB1">
              <w:rPr>
                <w:rFonts w:ascii="Times New Roman" w:eastAsia="Times New Roman" w:hAnsi="Times New Roman"/>
                <w:b/>
                <w:lang w:eastAsia="ru-RU"/>
              </w:rPr>
              <w:t>Месяцы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033AB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Учебные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Количество недель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Праздничные дни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b/>
                <w:lang w:eastAsia="ru-RU"/>
              </w:rPr>
              <w:t>Каникулы</w:t>
            </w:r>
          </w:p>
        </w:tc>
      </w:tr>
      <w:tr w:rsidR="00AD5AF8" w:rsidRPr="00E75499" w:rsidTr="00CD7DC6">
        <w:trPr>
          <w:gridAfter w:val="1"/>
          <w:wAfter w:w="1349" w:type="dxa"/>
          <w:trHeight w:val="302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549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E75499" w:rsidRDefault="00AD5AF8" w:rsidP="00CD7D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20</w:t>
            </w:r>
            <w:r w:rsidR="00FA3C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34 недели</w:t>
            </w:r>
            <w:r w:rsidR="00FA3C0B">
              <w:rPr>
                <w:rFonts w:ascii="Times New Roman" w:eastAsia="Times New Roman" w:hAnsi="Times New Roman"/>
                <w:lang w:eastAsia="ru-RU"/>
              </w:rPr>
              <w:t>+1день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FA3C0B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AD5AF8" w:rsidRPr="005223F1">
              <w:rPr>
                <w:rFonts w:ascii="Times New Roman" w:eastAsia="Times New Roman" w:hAnsi="Times New Roman"/>
                <w:lang w:eastAsia="ru-RU"/>
              </w:rPr>
              <w:t xml:space="preserve">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5223F1">
              <w:rPr>
                <w:rFonts w:ascii="Times New Roman" w:eastAsia="Times New Roman" w:hAnsi="Times New Roman"/>
                <w:lang w:eastAsia="ru-RU"/>
              </w:rPr>
              <w:t>30 дней</w:t>
            </w:r>
          </w:p>
        </w:tc>
        <w:tc>
          <w:tcPr>
            <w:tcW w:w="3871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AD5AF8" w:rsidRPr="005223F1" w:rsidRDefault="00AD5AF8" w:rsidP="00CD7D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</w:tbl>
    <w:p w:rsidR="00AD5AF8" w:rsidRPr="00E75499" w:rsidRDefault="00AD5AF8" w:rsidP="00AD5AF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D5AF8" w:rsidRPr="00E75499" w:rsidRDefault="00AD5AF8" w:rsidP="00AD5AF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D5AF8" w:rsidRPr="00E75499" w:rsidRDefault="00AD5AF8" w:rsidP="00AD5AF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D5AF8" w:rsidRPr="00E75499" w:rsidRDefault="00AD5AF8" w:rsidP="00AD5AF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D5AF8" w:rsidRDefault="00AD5AF8" w:rsidP="00FA3C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AF8" w:rsidRPr="00AA63EE" w:rsidRDefault="00AD5AF8" w:rsidP="00AD5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3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Режим учебных занятий     5-11 классов:</w:t>
      </w:r>
    </w:p>
    <w:tbl>
      <w:tblPr>
        <w:tblW w:w="938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5588"/>
        <w:gridCol w:w="1952"/>
      </w:tblGrid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table06"/>
            <w:bookmarkEnd w:id="1"/>
            <w:r w:rsidRPr="00053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tcBorders>
              <w:bottom w:val="single" w:sz="4" w:space="0" w:color="auto"/>
            </w:tcBorders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1-езанятие (30 мин)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1-ая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2-езанятие (30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2-ая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3-езанятие (30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3-я перемена(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занятие (30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4-ая перемена(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5-е занятие (30мин)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5-ая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AD5AF8" w:rsidRPr="00053C50" w:rsidTr="00CD7DC6">
        <w:trPr>
          <w:tblCellSpacing w:w="0" w:type="dxa"/>
        </w:trPr>
        <w:tc>
          <w:tcPr>
            <w:tcW w:w="1846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езанятие (30 мин)</w:t>
            </w:r>
          </w:p>
        </w:tc>
        <w:tc>
          <w:tcPr>
            <w:tcW w:w="1952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D5AF8" w:rsidRPr="00053C50" w:rsidTr="00CD7DC6">
        <w:trPr>
          <w:trHeight w:val="271"/>
          <w:tblCellSpacing w:w="0" w:type="dxa"/>
        </w:trPr>
        <w:tc>
          <w:tcPr>
            <w:tcW w:w="1846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12.35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6-ая перемена (15 мин)</w:t>
            </w:r>
          </w:p>
        </w:tc>
        <w:tc>
          <w:tcPr>
            <w:tcW w:w="1952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12.50</w:t>
            </w:r>
          </w:p>
        </w:tc>
      </w:tr>
      <w:tr w:rsidR="00AD5AF8" w:rsidRPr="00053C50" w:rsidTr="00CD7DC6">
        <w:trPr>
          <w:trHeight w:val="233"/>
          <w:tblCellSpacing w:w="0" w:type="dxa"/>
        </w:trPr>
        <w:tc>
          <w:tcPr>
            <w:tcW w:w="1846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7-е занятие (30 мин)</w:t>
            </w:r>
          </w:p>
        </w:tc>
        <w:tc>
          <w:tcPr>
            <w:tcW w:w="1952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13.20</w:t>
            </w:r>
          </w:p>
        </w:tc>
      </w:tr>
      <w:tr w:rsidR="00AD5AF8" w:rsidRPr="00053C50" w:rsidTr="00CD7DC6">
        <w:trPr>
          <w:trHeight w:val="336"/>
          <w:tblCellSpacing w:w="0" w:type="dxa"/>
        </w:trPr>
        <w:tc>
          <w:tcPr>
            <w:tcW w:w="1846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13.20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7-ая перемена (5 мин)</w:t>
            </w:r>
          </w:p>
        </w:tc>
        <w:tc>
          <w:tcPr>
            <w:tcW w:w="1952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13.25</w:t>
            </w:r>
          </w:p>
        </w:tc>
      </w:tr>
      <w:tr w:rsidR="00AD5AF8" w:rsidRPr="00053C50" w:rsidTr="00CD7DC6">
        <w:trPr>
          <w:trHeight w:val="229"/>
          <w:tblCellSpacing w:w="0" w:type="dxa"/>
        </w:trPr>
        <w:tc>
          <w:tcPr>
            <w:tcW w:w="1846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8-ое занятие (30 мин)</w:t>
            </w:r>
          </w:p>
        </w:tc>
        <w:tc>
          <w:tcPr>
            <w:tcW w:w="1952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13.55</w:t>
            </w:r>
          </w:p>
        </w:tc>
      </w:tr>
      <w:tr w:rsidR="00AD5AF8" w:rsidRPr="00053C50" w:rsidTr="00CD7DC6">
        <w:trPr>
          <w:trHeight w:val="190"/>
          <w:tblCellSpacing w:w="0" w:type="dxa"/>
        </w:trPr>
        <w:tc>
          <w:tcPr>
            <w:tcW w:w="1846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13.55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8-ая перемена (5мин)</w:t>
            </w:r>
          </w:p>
        </w:tc>
        <w:tc>
          <w:tcPr>
            <w:tcW w:w="1952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14.00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588" w:type="dxa"/>
            <w:hideMark/>
          </w:tcPr>
          <w:p w:rsidR="00AD5AF8" w:rsidRPr="00053C50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9-ое занятие (30 мин)</w:t>
            </w:r>
          </w:p>
        </w:tc>
        <w:tc>
          <w:tcPr>
            <w:tcW w:w="1952" w:type="dxa"/>
            <w:hideMark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14.30</w:t>
            </w:r>
          </w:p>
        </w:tc>
        <w:tc>
          <w:tcPr>
            <w:tcW w:w="5588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9-ая перемена (10 мин.)</w:t>
            </w:r>
          </w:p>
        </w:tc>
        <w:tc>
          <w:tcPr>
            <w:tcW w:w="1952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14.40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588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10-ое занятие (30 мин)</w:t>
            </w:r>
          </w:p>
        </w:tc>
        <w:tc>
          <w:tcPr>
            <w:tcW w:w="1952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15.10</w:t>
            </w:r>
          </w:p>
        </w:tc>
        <w:tc>
          <w:tcPr>
            <w:tcW w:w="5588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10-ая перемена (5 мин)</w:t>
            </w:r>
          </w:p>
        </w:tc>
        <w:tc>
          <w:tcPr>
            <w:tcW w:w="1952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15.15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5588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11-ое занятие  (30 мин)</w:t>
            </w:r>
          </w:p>
        </w:tc>
        <w:tc>
          <w:tcPr>
            <w:tcW w:w="1952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15.45 </w:t>
            </w:r>
          </w:p>
        </w:tc>
        <w:tc>
          <w:tcPr>
            <w:tcW w:w="5588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(11-ая перемена 5 мин)</w:t>
            </w:r>
          </w:p>
        </w:tc>
        <w:tc>
          <w:tcPr>
            <w:tcW w:w="1952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15.50</w:t>
            </w:r>
          </w:p>
        </w:tc>
      </w:tr>
      <w:tr w:rsidR="00AD5AF8" w:rsidRPr="00053C50" w:rsidTr="00CD7DC6">
        <w:trPr>
          <w:trHeight w:val="294"/>
          <w:tblCellSpacing w:w="0" w:type="dxa"/>
        </w:trPr>
        <w:tc>
          <w:tcPr>
            <w:tcW w:w="1846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588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12-ое занятие (30мин)</w:t>
            </w:r>
          </w:p>
        </w:tc>
        <w:tc>
          <w:tcPr>
            <w:tcW w:w="1952" w:type="dxa"/>
          </w:tcPr>
          <w:p w:rsidR="00AD5AF8" w:rsidRDefault="00AD5AF8" w:rsidP="00CD7D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</w:tr>
    </w:tbl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 w:rsidR="00FA3C0B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ганизация второй половины дня: 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r w:rsidR="00FA3C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занятий вне</w:t>
      </w:r>
      <w:r w:rsidR="00FA3C0B">
        <w:rPr>
          <w:rFonts w:ascii="Times New Roman" w:eastAsia="Times New Roman" w:hAnsi="Times New Roman"/>
          <w:sz w:val="24"/>
          <w:szCs w:val="24"/>
          <w:lang w:eastAsia="ru-RU"/>
        </w:rPr>
        <w:t xml:space="preserve">урочных 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занятий.</w:t>
      </w:r>
    </w:p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712"/>
        <w:gridCol w:w="3191"/>
      </w:tblGrid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C0B" w:rsidRDefault="00FA3C0B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Организация второй половины дня: (проведение кружков и секций дополнительного образования).</w:t>
      </w:r>
    </w:p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712"/>
        <w:gridCol w:w="3191"/>
      </w:tblGrid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</w:t>
            </w: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перемена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5AF8" w:rsidRPr="00053C50" w:rsidTr="00CD7DC6">
        <w:tc>
          <w:tcPr>
            <w:tcW w:w="1668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2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 мин)</w:t>
            </w:r>
          </w:p>
        </w:tc>
        <w:tc>
          <w:tcPr>
            <w:tcW w:w="3191" w:type="dxa"/>
          </w:tcPr>
          <w:p w:rsidR="00AD5AF8" w:rsidRPr="00053C50" w:rsidRDefault="00AD5AF8" w:rsidP="00CD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D5AF8" w:rsidRPr="00053C50" w:rsidRDefault="00AD5AF8" w:rsidP="00AD5A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AF8" w:rsidRPr="00053C50" w:rsidRDefault="00AD5AF8" w:rsidP="00AD5AF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календарный учебный график или график учебного процесса составлен на учебный год. </w:t>
      </w:r>
      <w:proofErr w:type="gramStart"/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В нем определены чередование учебной нагрузки и времени отдыха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>кани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кул)</w:t>
      </w:r>
      <w:r w:rsidRPr="00053C5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календарным неделям учебного года.</w:t>
      </w:r>
      <w:proofErr w:type="gramEnd"/>
    </w:p>
    <w:p w:rsidR="00AD5AF8" w:rsidRDefault="00AD5AF8" w:rsidP="00AD5AF8"/>
    <w:p w:rsidR="00AD5AF8" w:rsidRDefault="00AD5AF8" w:rsidP="00AD5AF8"/>
    <w:p w:rsidR="00AD5AF8" w:rsidRDefault="00AD5AF8" w:rsidP="00AD5AF8"/>
    <w:p w:rsidR="00AD5AF8" w:rsidRDefault="00AD5AF8" w:rsidP="00AD5AF8"/>
    <w:p w:rsidR="00AD5AF8" w:rsidRDefault="00AD5AF8" w:rsidP="00AD5AF8"/>
    <w:p w:rsidR="00AD5AF8" w:rsidRDefault="00AD5AF8" w:rsidP="00AD5AF8"/>
    <w:p w:rsidR="00EF4837" w:rsidRDefault="00C9675C"/>
    <w:sectPr w:rsidR="00EF4837" w:rsidSect="006C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07"/>
    <w:multiLevelType w:val="multilevel"/>
    <w:tmpl w:val="C96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D1787"/>
    <w:multiLevelType w:val="hybridMultilevel"/>
    <w:tmpl w:val="96D03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2B4DBC"/>
    <w:multiLevelType w:val="multilevel"/>
    <w:tmpl w:val="92B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76CB1"/>
    <w:multiLevelType w:val="hybridMultilevel"/>
    <w:tmpl w:val="0A221384"/>
    <w:lvl w:ilvl="0" w:tplc="1FC2C70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215D"/>
    <w:multiLevelType w:val="multilevel"/>
    <w:tmpl w:val="56D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F8"/>
    <w:rsid w:val="000A4287"/>
    <w:rsid w:val="00501DE7"/>
    <w:rsid w:val="005407AF"/>
    <w:rsid w:val="00726643"/>
    <w:rsid w:val="00A51708"/>
    <w:rsid w:val="00AD5AF8"/>
    <w:rsid w:val="00C9675C"/>
    <w:rsid w:val="00DA5E29"/>
    <w:rsid w:val="00FA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русский язык</cp:lastModifiedBy>
  <cp:revision>3</cp:revision>
  <dcterms:created xsi:type="dcterms:W3CDTF">2018-10-19T00:26:00Z</dcterms:created>
  <dcterms:modified xsi:type="dcterms:W3CDTF">2018-10-19T02:25:00Z</dcterms:modified>
</cp:coreProperties>
</file>